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1/24/2024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Running the mobile app, troubleshooting.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downloaded most of the requirements on the installation document: the JDK and Android Studio and its dependencies.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am fully dedicating time to setting up my environment up to the point where I can run the source code we have.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figure it out, I need to create a document or a how-to for my teammates.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we can’t figure out how to run &amp; demo the code, we may have to involve the PO.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finished the setup.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Brainstorm ideas and learn android/kotlin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Continue reading code and start pseudo code of all features to know what it will look like.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Plan features for app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Finished project setup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Get familiarized with codebase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NA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